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6B0BD" w14:textId="39FEB23F" w:rsidR="009C11DA" w:rsidRDefault="0045384C" w:rsidP="00C2185F">
      <w:pPr>
        <w:ind w:firstLine="720"/>
        <w:jc w:val="both"/>
        <w:rPr>
          <w:lang w:val="es-AR"/>
        </w:rPr>
      </w:pPr>
      <w:r>
        <w:rPr>
          <w:lang w:val="es-AR"/>
        </w:rPr>
        <w:t>Todos dijeron que era un juramento perfecto, y le preguntaron a Tom si se le había ocurrido de su cabeza. Tom dijo que un poco sí, pero el resto lo había sacado de libros de piratas y de ladrones, y que todas las bandas importantes tenían uno.</w:t>
      </w:r>
    </w:p>
    <w:p w14:paraId="7B08FDCA" w14:textId="1755CE15" w:rsidR="0045384C" w:rsidRDefault="0045384C" w:rsidP="0045384C">
      <w:pPr>
        <w:jc w:val="both"/>
        <w:rPr>
          <w:lang w:val="es-AR"/>
        </w:rPr>
      </w:pPr>
      <w:r>
        <w:rPr>
          <w:lang w:val="es-AR"/>
        </w:rPr>
        <w:tab/>
        <w:t xml:space="preserve">Algunos pensaron que era buena idea matar las </w:t>
      </w:r>
      <w:r w:rsidRPr="0045384C">
        <w:rPr>
          <w:i/>
          <w:iCs/>
          <w:lang w:val="es-AR"/>
        </w:rPr>
        <w:t>familias</w:t>
      </w:r>
      <w:r>
        <w:rPr>
          <w:lang w:val="es-AR"/>
        </w:rPr>
        <w:t xml:space="preserve"> de los chicos que contaran los secretos. Tom dijo que era buena idea, así que sacó un lápiz y lo anotó. Entonces, Ben Rogers dijo:</w:t>
      </w:r>
    </w:p>
    <w:p w14:paraId="51CFCBF4" w14:textId="3C71EF0A" w:rsidR="0045384C" w:rsidRDefault="0045384C" w:rsidP="0045384C">
      <w:pPr>
        <w:ind w:firstLine="720"/>
        <w:jc w:val="both"/>
        <w:rPr>
          <w:lang w:val="es-AR"/>
        </w:rPr>
      </w:pPr>
      <w:r>
        <w:rPr>
          <w:lang w:val="es-AR"/>
        </w:rPr>
        <w:t>—Aquí tenemos a Huck Finn, no tiene familia. ¿Qué le vamo</w:t>
      </w:r>
      <w:r w:rsidR="00256A45">
        <w:rPr>
          <w:lang w:val="es-AR"/>
        </w:rPr>
        <w:t>s</w:t>
      </w:r>
      <w:r>
        <w:rPr>
          <w:lang w:val="es-AR"/>
        </w:rPr>
        <w:t xml:space="preserve"> hacer?</w:t>
      </w:r>
    </w:p>
    <w:p w14:paraId="20A1050B" w14:textId="6C071BB7" w:rsidR="0045384C" w:rsidRDefault="0045384C" w:rsidP="0045384C">
      <w:pPr>
        <w:ind w:firstLine="720"/>
        <w:jc w:val="both"/>
        <w:rPr>
          <w:lang w:val="es-AR"/>
        </w:rPr>
      </w:pPr>
      <w:r>
        <w:rPr>
          <w:lang w:val="es-AR"/>
        </w:rPr>
        <w:t>—Bueno, ¿no tiene padre? —dice Tom Sawyer.</w:t>
      </w:r>
    </w:p>
    <w:p w14:paraId="67BF25E0" w14:textId="1D8F43CF" w:rsidR="0045384C" w:rsidRDefault="0045384C" w:rsidP="0045384C">
      <w:pPr>
        <w:ind w:firstLine="720"/>
        <w:jc w:val="both"/>
        <w:rPr>
          <w:lang w:val="es-AR"/>
        </w:rPr>
      </w:pPr>
      <w:r>
        <w:rPr>
          <w:lang w:val="es-AR"/>
        </w:rPr>
        <w:t>—Sí, tiene padre, pero jamás se le encuentra por estos días. Solía recostarse borracho con los cerdos de la curtiduría, pero hace año o más que no se le ve por ahí.</w:t>
      </w:r>
    </w:p>
    <w:p w14:paraId="1C29258E" w14:textId="12B3E452" w:rsidR="0045384C" w:rsidRDefault="0045384C" w:rsidP="0045384C">
      <w:pPr>
        <w:ind w:firstLine="720"/>
        <w:jc w:val="both"/>
        <w:rPr>
          <w:lang w:val="es-AR"/>
        </w:rPr>
      </w:pPr>
      <w:r>
        <w:rPr>
          <w:lang w:val="es-AR"/>
        </w:rPr>
        <w:t>Lo discutieron</w:t>
      </w:r>
      <w:r w:rsidR="00B340EF">
        <w:rPr>
          <w:lang w:val="es-AR"/>
        </w:rPr>
        <w:t>, y me iban a echar, porque decían que todo chico debía tener familia o alguien para matar, o no sería justo para los demás. La cosa es que nadie podía pensar en algo que hacer, todos estaban sin idea y quietos. Estaba listo para llorar, pero en un santiamén se me ocurrió una forma, así que les propuse a la señorita Watson, podían matarla a ella. Todos respondieron:</w:t>
      </w:r>
    </w:p>
    <w:p w14:paraId="1A4AD47D" w14:textId="0C4D4A42" w:rsidR="00B340EF" w:rsidRDefault="00B340EF" w:rsidP="0045384C">
      <w:pPr>
        <w:ind w:firstLine="720"/>
        <w:jc w:val="both"/>
        <w:rPr>
          <w:lang w:val="es-AR"/>
        </w:rPr>
      </w:pPr>
      <w:r>
        <w:rPr>
          <w:lang w:val="es-AR"/>
        </w:rPr>
        <w:t>—Ah, no está mal. Me parece muy bien. Huck puede unirse.</w:t>
      </w:r>
    </w:p>
    <w:p w14:paraId="0C267EA0" w14:textId="24B3DA72" w:rsidR="00B340EF" w:rsidRDefault="00B340EF" w:rsidP="0045384C">
      <w:pPr>
        <w:ind w:firstLine="720"/>
        <w:jc w:val="both"/>
        <w:rPr>
          <w:lang w:val="es-AR"/>
        </w:rPr>
      </w:pPr>
      <w:r>
        <w:rPr>
          <w:lang w:val="es-AR"/>
        </w:rPr>
        <w:t>Entonces, todos nos pinchamos la punta de un dedo con un alfiler para sacar sangre y firmar, y yo puse mi marca en el papel.</w:t>
      </w:r>
    </w:p>
    <w:p w14:paraId="22D01CAF" w14:textId="4D6C5895" w:rsidR="00B340EF" w:rsidRDefault="00B340EF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—Bien —dijo Ben Rogers—, ¿a qué se dedica nuestra </w:t>
      </w:r>
      <w:r w:rsidR="0007741A">
        <w:rPr>
          <w:lang w:val="es-AR"/>
        </w:rPr>
        <w:t>banda</w:t>
      </w:r>
      <w:r>
        <w:rPr>
          <w:lang w:val="es-AR"/>
        </w:rPr>
        <w:t>?</w:t>
      </w:r>
    </w:p>
    <w:p w14:paraId="08AAF958" w14:textId="198D9155" w:rsidR="00B340EF" w:rsidRDefault="00B340EF" w:rsidP="0045384C">
      <w:pPr>
        <w:ind w:firstLine="720"/>
        <w:jc w:val="both"/>
        <w:rPr>
          <w:lang w:val="es-AR"/>
        </w:rPr>
      </w:pPr>
      <w:r>
        <w:rPr>
          <w:lang w:val="es-AR"/>
        </w:rPr>
        <w:t>—Nada más que robo y asesinato —dijo Tom.</w:t>
      </w:r>
    </w:p>
    <w:p w14:paraId="5B1F2CAD" w14:textId="23B0FD04" w:rsidR="00B340EF" w:rsidRDefault="00B340EF" w:rsidP="0045384C">
      <w:pPr>
        <w:ind w:firstLine="720"/>
        <w:jc w:val="both"/>
        <w:rPr>
          <w:lang w:val="es-AR"/>
        </w:rPr>
      </w:pPr>
      <w:r>
        <w:rPr>
          <w:lang w:val="es-AR"/>
        </w:rPr>
        <w:t>—Pero ¿qué vamos a robar? Casas, o ganado, o…</w:t>
      </w:r>
    </w:p>
    <w:p w14:paraId="57C8823C" w14:textId="590EB870" w:rsidR="00B340EF" w:rsidRDefault="00B340EF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—¡Cosas! Robar ganado y eso no es robo de verdad, es hurto —respondió Tom Sawyer—. No somos hurtadores. No es nuestro estilo. Somos asalta caminos. Detenemos </w:t>
      </w:r>
      <w:r w:rsidR="007B4864">
        <w:rPr>
          <w:lang w:val="es-AR"/>
        </w:rPr>
        <w:t>carromatos y carruajes en el camino, nos ponemos máscaras, y matamos a la gente y les sacamos los relojes y el dinero.</w:t>
      </w:r>
    </w:p>
    <w:p w14:paraId="24C69474" w14:textId="55552F4A" w:rsidR="007B4864" w:rsidRDefault="007B4864" w:rsidP="0045384C">
      <w:pPr>
        <w:ind w:firstLine="720"/>
        <w:jc w:val="both"/>
        <w:rPr>
          <w:lang w:val="es-AR"/>
        </w:rPr>
      </w:pPr>
      <w:r>
        <w:rPr>
          <w:lang w:val="es-AR"/>
        </w:rPr>
        <w:t>—</w:t>
      </w:r>
      <w:r w:rsidR="00257A1E">
        <w:rPr>
          <w:lang w:val="es-AR"/>
        </w:rPr>
        <w:t>A</w:t>
      </w:r>
      <w:r>
        <w:rPr>
          <w:lang w:val="es-AR"/>
        </w:rPr>
        <w:t>h, qué bueno. Así, mejor. Algunas eminencias piensan diferente, pero la mayoría cree que matarlos es lo mejor… Excepto algunos que traigamos a la guarida, acá, y los tengamos hasta que paguen rescate.</w:t>
      </w:r>
    </w:p>
    <w:p w14:paraId="68CEEC8C" w14:textId="18E61495" w:rsidR="007B4864" w:rsidRDefault="007B4864" w:rsidP="0045384C">
      <w:pPr>
        <w:ind w:firstLine="720"/>
        <w:jc w:val="both"/>
        <w:rPr>
          <w:lang w:val="es-AR"/>
        </w:rPr>
      </w:pPr>
      <w:r>
        <w:rPr>
          <w:lang w:val="es-AR"/>
        </w:rPr>
        <w:t>—¿Rescate? ¿Y eso?</w:t>
      </w:r>
    </w:p>
    <w:p w14:paraId="4DB04E74" w14:textId="7FD99E89" w:rsidR="007B4864" w:rsidRDefault="007B4864" w:rsidP="0045384C">
      <w:pPr>
        <w:ind w:firstLine="720"/>
        <w:jc w:val="both"/>
        <w:rPr>
          <w:lang w:val="es-AR"/>
        </w:rPr>
      </w:pPr>
      <w:r>
        <w:rPr>
          <w:lang w:val="es-AR"/>
        </w:rPr>
        <w:t>—No sé. Pero eso hacen. Lo leí en los libros, y por supuesto eso tenemos que hacer.</w:t>
      </w:r>
    </w:p>
    <w:p w14:paraId="5AA3F6AA" w14:textId="6E25508D" w:rsidR="007B4864" w:rsidRDefault="007B4864" w:rsidP="0045384C">
      <w:pPr>
        <w:ind w:firstLine="720"/>
        <w:jc w:val="both"/>
        <w:rPr>
          <w:lang w:val="es-AR"/>
        </w:rPr>
      </w:pPr>
      <w:r>
        <w:rPr>
          <w:lang w:val="es-AR"/>
        </w:rPr>
        <w:t>—Pero ¿cómo lo vamo</w:t>
      </w:r>
      <w:r w:rsidR="00256A45">
        <w:rPr>
          <w:lang w:val="es-AR"/>
        </w:rPr>
        <w:t>s</w:t>
      </w:r>
      <w:r>
        <w:rPr>
          <w:lang w:val="es-AR"/>
        </w:rPr>
        <w:t xml:space="preserve"> hacer si no sabemo</w:t>
      </w:r>
      <w:r w:rsidR="00256A45">
        <w:rPr>
          <w:lang w:val="es-AR"/>
        </w:rPr>
        <w:t>s</w:t>
      </w:r>
      <w:r>
        <w:rPr>
          <w:lang w:val="es-AR"/>
        </w:rPr>
        <w:t xml:space="preserve"> qué es?</w:t>
      </w:r>
    </w:p>
    <w:p w14:paraId="685B7731" w14:textId="7B185EA3" w:rsidR="007B4864" w:rsidRDefault="007B4864" w:rsidP="0045384C">
      <w:pPr>
        <w:ind w:firstLine="720"/>
        <w:jc w:val="both"/>
        <w:rPr>
          <w:lang w:val="es-AR"/>
        </w:rPr>
      </w:pPr>
      <w:r>
        <w:rPr>
          <w:lang w:val="es-AR"/>
        </w:rPr>
        <w:t>—</w:t>
      </w:r>
      <w:r w:rsidR="00BB641A">
        <w:rPr>
          <w:lang w:val="es-AR"/>
        </w:rPr>
        <w:t xml:space="preserve">Pues porque </w:t>
      </w:r>
      <w:r w:rsidR="00BB641A" w:rsidRPr="00BB641A">
        <w:rPr>
          <w:i/>
          <w:iCs/>
          <w:lang w:val="es-AR"/>
        </w:rPr>
        <w:t>hay</w:t>
      </w:r>
      <w:r w:rsidR="00BB641A">
        <w:rPr>
          <w:lang w:val="es-AR"/>
        </w:rPr>
        <w:t xml:space="preserve"> que hacerlo, carajo. ¿No te digo que sale en los libros? ¿Quieres ir hacerlo de otra manera </w:t>
      </w:r>
      <w:r w:rsidR="00256A45">
        <w:rPr>
          <w:lang w:val="es-AR"/>
        </w:rPr>
        <w:t>diferente a la de los libros, y que se nos arruine todo</w:t>
      </w:r>
      <w:r w:rsidR="00BB641A">
        <w:rPr>
          <w:lang w:val="es-AR"/>
        </w:rPr>
        <w:t>?</w:t>
      </w:r>
    </w:p>
    <w:p w14:paraId="70F3907E" w14:textId="2DCA6778" w:rsidR="00256A45" w:rsidRDefault="0001098E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—Ah, eso está muy bien </w:t>
      </w:r>
      <w:r w:rsidRPr="0001098E">
        <w:rPr>
          <w:i/>
          <w:iCs/>
          <w:lang w:val="es-AR"/>
        </w:rPr>
        <w:t>decirlo</w:t>
      </w:r>
      <w:r>
        <w:rPr>
          <w:lang w:val="es-AR"/>
        </w:rPr>
        <w:t>, Tom Sawyer, pero ¿cómo diablos van a rescatarse si no sabemos cómo se hace? Eso es lo que quiero entender. Ahora, ¿qué se supone que es?</w:t>
      </w:r>
    </w:p>
    <w:p w14:paraId="48F02AB4" w14:textId="340EBD0F" w:rsidR="0001098E" w:rsidRDefault="0001098E" w:rsidP="0045384C">
      <w:pPr>
        <w:ind w:firstLine="720"/>
        <w:jc w:val="both"/>
        <w:rPr>
          <w:lang w:val="es-AR"/>
        </w:rPr>
      </w:pPr>
      <w:r>
        <w:rPr>
          <w:lang w:val="es-AR"/>
        </w:rPr>
        <w:t>—Bueno, no sé. Pero tal ve</w:t>
      </w:r>
      <w:r w:rsidR="003A0078">
        <w:rPr>
          <w:lang w:val="es-AR"/>
        </w:rPr>
        <w:t>z si los mantenemos acá hasta que se rescaten, significa que los mantenemos hasta que mueren.</w:t>
      </w:r>
    </w:p>
    <w:p w14:paraId="3477A7EA" w14:textId="781F2D4B" w:rsidR="003A0078" w:rsidRDefault="003A0078" w:rsidP="0045384C">
      <w:pPr>
        <w:ind w:firstLine="720"/>
        <w:jc w:val="both"/>
        <w:rPr>
          <w:lang w:val="es-AR"/>
        </w:rPr>
      </w:pPr>
      <w:r>
        <w:rPr>
          <w:lang w:val="es-AR"/>
        </w:rPr>
        <w:lastRenderedPageBreak/>
        <w:t xml:space="preserve">—Bien, ahora </w:t>
      </w:r>
      <w:r w:rsidRPr="003A0078">
        <w:rPr>
          <w:i/>
          <w:iCs/>
          <w:lang w:val="es-AR"/>
        </w:rPr>
        <w:t>sí</w:t>
      </w:r>
      <w:r>
        <w:rPr>
          <w:lang w:val="es-AR"/>
        </w:rPr>
        <w:t xml:space="preserve"> estamos hablando. Eso responde. ¿Por qué no lo pudiste decir antes? Los mantenemos hasta que se rescaten hasta la muerte, y van a ser muy molestos, también, comiendo todo y siempre intentando escaparse.</w:t>
      </w:r>
    </w:p>
    <w:p w14:paraId="5F198510" w14:textId="18B0C05A" w:rsidR="003A0078" w:rsidRDefault="003A0078" w:rsidP="0045384C">
      <w:pPr>
        <w:ind w:firstLine="720"/>
        <w:jc w:val="both"/>
        <w:rPr>
          <w:lang w:val="es-AR"/>
        </w:rPr>
      </w:pPr>
      <w:r>
        <w:rPr>
          <w:lang w:val="es-AR"/>
        </w:rPr>
        <w:t>—Qué cosas dices, Ben Rogers. ¿Cómo se van a escapar si hay alguien haciendo guardia, listo para dispararles si se mueven un pelo?</w:t>
      </w:r>
    </w:p>
    <w:p w14:paraId="4FCFEB4D" w14:textId="1325A7B7" w:rsidR="003A0078" w:rsidRDefault="003A0078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—¡Un guardia! Bien, eso </w:t>
      </w:r>
      <w:r w:rsidRPr="003A0078">
        <w:rPr>
          <w:i/>
          <w:iCs/>
          <w:lang w:val="es-AR"/>
        </w:rPr>
        <w:t>sí</w:t>
      </w:r>
      <w:r>
        <w:rPr>
          <w:lang w:val="es-AR"/>
        </w:rPr>
        <w:t xml:space="preserve"> es buena idea. Así que alguien se va quedar toda la noche sin nunca dormir, solo para vigilarlos. Creo que es una tontería. ¿Por qué no agarramos un palo y los rescatamos tan pronto los traemos?</w:t>
      </w:r>
    </w:p>
    <w:p w14:paraId="269FD2E7" w14:textId="2D4A5544" w:rsidR="003A0078" w:rsidRDefault="003A0078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—Porque así no sale en los libros, por eso. Ahora, Ben Rogers, ¿quieres hacer las cosas bien, o no? Eso te digo. ¿No estás de acuerdo que los de los libros saben qué es lo más correcto para hacer? ¿No estás de acuerdo que </w:t>
      </w:r>
      <w:r w:rsidRPr="003A0078">
        <w:rPr>
          <w:i/>
          <w:iCs/>
          <w:lang w:val="es-AR"/>
        </w:rPr>
        <w:t>tú</w:t>
      </w:r>
      <w:r>
        <w:rPr>
          <w:lang w:val="es-AR"/>
        </w:rPr>
        <w:t xml:space="preserve"> puedes aprender de cualquier cosa en los libros? No de cualquier modo. No señor, vamos a ir y recatarlos de la forma correcta.</w:t>
      </w:r>
    </w:p>
    <w:p w14:paraId="17B5D01F" w14:textId="405EE948" w:rsidR="003A0078" w:rsidRDefault="00581388" w:rsidP="0045384C">
      <w:pPr>
        <w:ind w:firstLine="720"/>
        <w:jc w:val="both"/>
        <w:rPr>
          <w:lang w:val="es-AR"/>
        </w:rPr>
      </w:pPr>
      <w:r>
        <w:rPr>
          <w:lang w:val="es-AR"/>
        </w:rPr>
        <w:t>—De acuerdo. No me molesta. Solo digo que es una tontería, aún así. Dime, ¿matamos a las mujeres también?</w:t>
      </w:r>
    </w:p>
    <w:p w14:paraId="14284F25" w14:textId="7939E263" w:rsidR="00581388" w:rsidRDefault="00581388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—Bien, Ben Rogers, si fuera tan ignorante como </w:t>
      </w:r>
      <w:r w:rsidR="0007741A">
        <w:rPr>
          <w:lang w:val="es-AR"/>
        </w:rPr>
        <w:t>tú</w:t>
      </w:r>
      <w:r>
        <w:rPr>
          <w:lang w:val="es-AR"/>
        </w:rPr>
        <w:t xml:space="preserve"> no lo andaría diciendo. ¿Mata</w:t>
      </w:r>
      <w:r w:rsidR="008A374E">
        <w:rPr>
          <w:lang w:val="es-AR"/>
        </w:rPr>
        <w:t>r</w:t>
      </w:r>
      <w:r>
        <w:rPr>
          <w:lang w:val="es-AR"/>
        </w:rPr>
        <w:t xml:space="preserve"> a las mujeres? No, nunca nadie se vio algo así en los libros. L</w:t>
      </w:r>
      <w:r w:rsidR="008A374E">
        <w:rPr>
          <w:lang w:val="es-AR"/>
        </w:rPr>
        <w:t>a</w:t>
      </w:r>
      <w:r>
        <w:rPr>
          <w:lang w:val="es-AR"/>
        </w:rPr>
        <w:t>s traes a la guarida, y eres amable como un caballero con ellas, y entre una cosa y otra se enamoran de ti, y nunca van a querer volver a casa.</w:t>
      </w:r>
    </w:p>
    <w:p w14:paraId="1B8326A8" w14:textId="1C85C749" w:rsidR="00581388" w:rsidRDefault="00581388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—Bien, si esa es la idea, estoy concuerdo, pero no me interesa tomar parte. En menos de lo que canta un gallo vamos a tener la guarida repleta de mujeres, y tipos esperando ser rescatados, no va haber </w:t>
      </w:r>
      <w:r w:rsidR="004C5D26">
        <w:rPr>
          <w:lang w:val="es-AR"/>
        </w:rPr>
        <w:t>lugar para ladrones. Pero adelante, no digo más nada.</w:t>
      </w:r>
    </w:p>
    <w:p w14:paraId="303BF270" w14:textId="6635C8C2" w:rsidR="004C5D26" w:rsidRDefault="004C5D26" w:rsidP="0045384C">
      <w:pPr>
        <w:ind w:firstLine="720"/>
        <w:jc w:val="both"/>
        <w:rPr>
          <w:lang w:val="es-AR"/>
        </w:rPr>
      </w:pPr>
      <w:r>
        <w:rPr>
          <w:lang w:val="es-AR"/>
        </w:rPr>
        <w:t>El pequeño Tommy Barnes estaba dormido ahora, y cuando lo despertaron, estaba asustado, y lloró, y dijo que quería volver a casa con su mami, y que ya no quería ser un ladrón.</w:t>
      </w:r>
    </w:p>
    <w:p w14:paraId="38639E82" w14:textId="741D7214" w:rsidR="004C5D26" w:rsidRDefault="004C5D26" w:rsidP="0045384C">
      <w:pPr>
        <w:ind w:firstLine="720"/>
        <w:jc w:val="both"/>
        <w:rPr>
          <w:lang w:val="es-AR"/>
        </w:rPr>
      </w:pPr>
      <w:r>
        <w:rPr>
          <w:lang w:val="es-AR"/>
        </w:rPr>
        <w:t>Así que todos se burlaron de él, y lo llamaron un bebé llorón, y eso lo enojó, y dijo que se iría derechito a contar todos los secretos. Pero Tom le dio cinco centavos para que se mantuviera callado, y dijo que todos iríamos a casa y nos veríamos la semana que viene, y robarle a alguien y matar gente.</w:t>
      </w:r>
    </w:p>
    <w:p w14:paraId="28AE5025" w14:textId="1C8DDFEF" w:rsidR="004C5D26" w:rsidRDefault="004C5D26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Ben Rogers dijo que no podía salir mucho, solo los domingos, así que quería empezar el próximo domingo, pero todos los chicos dijeron que sería malvado hacerlo un domingo, y eso zanjó la discusión. Todos aceptaron juntarse y decidir un día tan pronto como pudieran, y entonces elegimos a Tom Sawyer como capitán primero y a Jo Harper como capitán segundo de la </w:t>
      </w:r>
      <w:r w:rsidR="008A374E">
        <w:rPr>
          <w:lang w:val="es-AR"/>
        </w:rPr>
        <w:t>banda</w:t>
      </w:r>
      <w:r>
        <w:rPr>
          <w:lang w:val="es-AR"/>
        </w:rPr>
        <w:t>, y todos nos dirigimos a casa.</w:t>
      </w:r>
    </w:p>
    <w:p w14:paraId="19B5B3B2" w14:textId="67C20F3A" w:rsidR="004C5D26" w:rsidRPr="0045384C" w:rsidRDefault="004C5D26" w:rsidP="0045384C">
      <w:pPr>
        <w:ind w:firstLine="720"/>
        <w:jc w:val="both"/>
        <w:rPr>
          <w:lang w:val="es-AR"/>
        </w:rPr>
      </w:pPr>
      <w:r>
        <w:rPr>
          <w:lang w:val="es-AR"/>
        </w:rPr>
        <w:t xml:space="preserve">Escalé el cobertizo y me escabullí por la ventana de mi cuarto justo antes de que amaneciera. Mis ropas nuevas estaban todas grasientas y embarradas, y estaba cansado como </w:t>
      </w:r>
      <w:r w:rsidR="00DC3B63">
        <w:rPr>
          <w:lang w:val="es-AR"/>
        </w:rPr>
        <w:t xml:space="preserve">un </w:t>
      </w:r>
      <w:r>
        <w:rPr>
          <w:lang w:val="es-AR"/>
        </w:rPr>
        <w:t>perro.</w:t>
      </w:r>
    </w:p>
    <w:sectPr w:rsidR="004C5D26" w:rsidRPr="0045384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F9F6" w14:textId="77777777" w:rsidR="00120264" w:rsidRDefault="00120264" w:rsidP="00C2185F">
      <w:pPr>
        <w:spacing w:after="0" w:line="240" w:lineRule="auto"/>
      </w:pPr>
      <w:r>
        <w:separator/>
      </w:r>
    </w:p>
  </w:endnote>
  <w:endnote w:type="continuationSeparator" w:id="0">
    <w:p w14:paraId="78E2E11F" w14:textId="77777777" w:rsidR="00120264" w:rsidRDefault="00120264" w:rsidP="00C2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422E0" w14:textId="77777777" w:rsidR="00120264" w:rsidRDefault="00120264" w:rsidP="00C2185F">
      <w:pPr>
        <w:spacing w:after="0" w:line="240" w:lineRule="auto"/>
      </w:pPr>
      <w:r>
        <w:separator/>
      </w:r>
    </w:p>
  </w:footnote>
  <w:footnote w:type="continuationSeparator" w:id="0">
    <w:p w14:paraId="59131922" w14:textId="77777777" w:rsidR="00120264" w:rsidRDefault="00120264" w:rsidP="00C2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EC76" w14:textId="60322F38" w:rsidR="00C2185F" w:rsidRPr="00C2185F" w:rsidRDefault="00C2185F" w:rsidP="00C2185F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96"/>
    <w:rsid w:val="0001098E"/>
    <w:rsid w:val="0007741A"/>
    <w:rsid w:val="00120264"/>
    <w:rsid w:val="00256A45"/>
    <w:rsid w:val="00257A1E"/>
    <w:rsid w:val="00376896"/>
    <w:rsid w:val="003A0078"/>
    <w:rsid w:val="0045384C"/>
    <w:rsid w:val="004C5D26"/>
    <w:rsid w:val="00581388"/>
    <w:rsid w:val="007B4864"/>
    <w:rsid w:val="008A374E"/>
    <w:rsid w:val="00953F8D"/>
    <w:rsid w:val="009C11DA"/>
    <w:rsid w:val="00B340EF"/>
    <w:rsid w:val="00BB641A"/>
    <w:rsid w:val="00C2185F"/>
    <w:rsid w:val="00DC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C4BC"/>
  <w15:chartTrackingRefBased/>
  <w15:docId w15:val="{6C84B853-0407-4F7C-AE36-524ADFC4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8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85F"/>
  </w:style>
  <w:style w:type="paragraph" w:styleId="Footer">
    <w:name w:val="footer"/>
    <w:basedOn w:val="Normal"/>
    <w:link w:val="FooterChar"/>
    <w:uiPriority w:val="99"/>
    <w:unhideWhenUsed/>
    <w:rsid w:val="00C218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790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9</cp:revision>
  <dcterms:created xsi:type="dcterms:W3CDTF">2021-10-05T20:16:00Z</dcterms:created>
  <dcterms:modified xsi:type="dcterms:W3CDTF">2022-01-11T00:11:00Z</dcterms:modified>
</cp:coreProperties>
</file>